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F66" w:rsidRDefault="00AB1F66" w:rsidP="00AB1F6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B1F66">
        <w:rPr>
          <w:rFonts w:ascii="Arial" w:eastAsia="Times New Roman" w:hAnsi="Arial" w:cs="Arial"/>
          <w:color w:val="000000"/>
          <w:sz w:val="16"/>
          <w:szCs w:val="16"/>
        </w:rPr>
        <w:br/>
      </w:r>
      <w:r w:rsidR="001D51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27</w:t>
      </w:r>
      <w:r w:rsidRPr="00AB1F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октября</w:t>
      </w:r>
      <w:r w:rsidR="001D51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2023 года</w:t>
      </w:r>
      <w:r w:rsidRPr="00AB1F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ГКОУ РО Пролетарской школе-интернате прошло общешкольное родительское собрание.</w:t>
      </w:r>
    </w:p>
    <w:p w:rsidR="001D518D" w:rsidRDefault="001D518D" w:rsidP="00AB1F6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D518D" w:rsidRDefault="001D518D" w:rsidP="001D518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518D">
        <w:rPr>
          <w:rFonts w:ascii="Times New Roman" w:eastAsia="Times New Roman" w:hAnsi="Times New Roman" w:cs="Times New Roman"/>
          <w:color w:val="000000"/>
          <w:sz w:val="28"/>
          <w:szCs w:val="28"/>
        </w:rPr>
        <w:t>27 октября 2023 года в ГКОУ РО Пролетарской школе-интернате прошло общ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ешкольное родительское собрание по теме  «Повышение компетентности родителей в вопросах по сохранению и укреплению здоровья  детей с ограниченными возможностями здоровья». </w:t>
      </w:r>
    </w:p>
    <w:p w:rsidR="001D518D" w:rsidRPr="001D518D" w:rsidRDefault="001D518D" w:rsidP="001D518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60137"/>
            <wp:effectExtent l="19050" t="0" r="3175" b="0"/>
            <wp:docPr id="4" name="Рисунок 1" descr="D:\2023-2024 УЧЕБНЫЙ ГОД\РОДИТЕЛЬСКОЕ СОБРАНИЕ\ФОТО\1698401467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-2024 УЧЕБНЫЙ ГОД\РОДИТЕЛЬСКОЕ СОБРАНИЕ\ФОТО\1698401467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18D" w:rsidRDefault="001D518D" w:rsidP="00AB1F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518D" w:rsidRDefault="001D518D" w:rsidP="001D518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родительском собрании были рассмотрены   вопросы  о важности   атмосферы жизни семьи как фактора физического и психического  здоровья  детей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 необходимости трудового воспитания в семье, роли трудовых навыков  в дальнейшей жизни.</w:t>
      </w:r>
    </w:p>
    <w:p w:rsidR="001D518D" w:rsidRDefault="001D518D" w:rsidP="00AB1F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518D" w:rsidRDefault="001D518D" w:rsidP="00AB1F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518D" w:rsidRDefault="001D518D" w:rsidP="00AB1F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518D" w:rsidRDefault="001D518D" w:rsidP="00AB1F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518D" w:rsidRDefault="001D518D" w:rsidP="00AB1F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518D" w:rsidRDefault="001D518D" w:rsidP="00AB1F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518D" w:rsidRDefault="001D518D" w:rsidP="00AB1F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518D" w:rsidRDefault="001D518D" w:rsidP="00AB1F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518D" w:rsidRPr="00AB1F66" w:rsidRDefault="001D518D" w:rsidP="00AB1F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56061"/>
            <wp:effectExtent l="19050" t="0" r="3175" b="0"/>
            <wp:docPr id="5" name="Рисунок 2" descr="D:\2023-2024 УЧЕБНЫЙ ГОД\РОДИТЕЛЬСКОЕ СОБРАНИЕ\ФОТО\169840145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3-2024 УЧЕБНЫЙ ГОД\РОДИТЕЛЬСКОЕ СОБРАНИЕ\ФОТО\1698401453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43" w:rsidRDefault="00AB1F66" w:rsidP="008B5B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1F66"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Далее, выступила социальный педагог школы-интерната с анализом дорожно-транспортных происшествий с несовершеннолетними в</w:t>
      </w:r>
      <w:r w:rsidR="001D51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Ростовской области за 2023</w:t>
      </w:r>
      <w:r w:rsidR="008B5B43">
        <w:rPr>
          <w:rFonts w:ascii="Times New Roman" w:eastAsia="Times New Roman" w:hAnsi="Times New Roman" w:cs="Times New Roman"/>
          <w:color w:val="000000"/>
          <w:sz w:val="28"/>
          <w:szCs w:val="28"/>
        </w:rPr>
        <w:t> год.</w:t>
      </w:r>
      <w:r w:rsidR="00F91E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B1F66">
        <w:rPr>
          <w:rFonts w:ascii="Times New Roman" w:eastAsia="Times New Roman" w:hAnsi="Times New Roman" w:cs="Times New Roman"/>
          <w:color w:val="000000"/>
          <w:sz w:val="28"/>
          <w:szCs w:val="28"/>
        </w:rPr>
        <w:t>Были представлены статистические данные о дорожно-транспортных происшествиях с участием н</w:t>
      </w:r>
      <w:r w:rsidR="00F91E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есовершеннолетних детей </w:t>
      </w:r>
      <w:r w:rsidRPr="00AB1F66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="00F91EC2">
        <w:rPr>
          <w:rFonts w:ascii="Times New Roman" w:eastAsia="Times New Roman" w:hAnsi="Times New Roman" w:cs="Times New Roman"/>
          <w:color w:val="000000"/>
          <w:sz w:val="28"/>
          <w:szCs w:val="28"/>
        </w:rPr>
        <w:t>23</w:t>
      </w:r>
      <w:r w:rsidRPr="00AB1F6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B5B43">
        <w:rPr>
          <w:rFonts w:ascii="Times New Roman" w:eastAsia="Times New Roman" w:hAnsi="Times New Roman" w:cs="Times New Roman"/>
          <w:color w:val="000000"/>
          <w:sz w:val="28"/>
          <w:szCs w:val="28"/>
        </w:rPr>
        <w:t>год и их классификация.</w:t>
      </w:r>
      <w:r w:rsidR="00F91EC2" w:rsidRPr="00F91E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91EC2" w:rsidRPr="00AB1F66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Родителям и законным представителям были даны соответствующие рекомендации по предупреждению несчастных случаев на дорогах. </w:t>
      </w:r>
    </w:p>
    <w:p w:rsidR="00A02ADB" w:rsidRDefault="00A02ADB" w:rsidP="00A02A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331103" cy="2498744"/>
            <wp:effectExtent l="19050" t="0" r="2647" b="0"/>
            <wp:docPr id="8" name="Рисунок 5" descr="D:\2023-2024 УЧЕБНЫЙ ГОД\РОДИТЕЛЬСКОЕ СОБРАНИЕ\ФОТО\169840143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3-2024 УЧЕБНЫЙ ГОД\РОДИТЕЛЬСКОЕ СОБРАНИЕ\ФОТО\1698401434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595" cy="250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ADB" w:rsidRDefault="00A02ADB" w:rsidP="008B5B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2ADB" w:rsidRDefault="00A02ADB" w:rsidP="008B5B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2ADB" w:rsidRDefault="00A02ADB" w:rsidP="008B5B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2ADB" w:rsidRDefault="00A02ADB" w:rsidP="008B5B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2ADB" w:rsidRDefault="00A02ADB" w:rsidP="008B5B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2ADB" w:rsidRDefault="00A02ADB" w:rsidP="00A02A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889113" cy="3667445"/>
            <wp:effectExtent l="19050" t="0" r="6737" b="0"/>
            <wp:docPr id="7" name="Рисунок 4" descr="D:\2023-2024 УЧЕБНЫЙ ГОД\РОДИТЕЛЬСКОЕ СОБРАНИЕ\ФОТО\1698401639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3-2024 УЧЕБНЫЙ ГОД\РОДИТЕЛЬСКОЕ СОБРАНИЕ\ФОТО\1698401639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884" cy="367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ADB" w:rsidRDefault="00A02ADB" w:rsidP="008B5B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1EC2" w:rsidRDefault="00F91EC2" w:rsidP="008B5B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1EC2" w:rsidRDefault="00F91EC2" w:rsidP="00F91E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Большое внимание было уделено  профилактике безопасного поведения детей в сети интернет.</w:t>
      </w:r>
    </w:p>
    <w:p w:rsidR="00A02ADB" w:rsidRDefault="00A02ADB" w:rsidP="00F91E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Родителям была представлена информация об ответственности за жизнь и здоровье  детей и создании для них безопасных условий жизнедеятельности.</w:t>
      </w:r>
    </w:p>
    <w:p w:rsidR="00A02ADB" w:rsidRDefault="00A02ADB" w:rsidP="00F91E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5B43" w:rsidRDefault="008B5B43" w:rsidP="008B5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47963" w:rsidRPr="00A02ADB" w:rsidRDefault="00A02ADB" w:rsidP="00A02ADB">
      <w:pPr>
        <w:tabs>
          <w:tab w:val="left" w:pos="1330"/>
        </w:tabs>
        <w:jc w:val="right"/>
        <w:rPr>
          <w:rFonts w:ascii="Times New Roman" w:hAnsi="Times New Roman" w:cs="Times New Roman"/>
        </w:rPr>
      </w:pPr>
      <w:r w:rsidRPr="00A02ADB">
        <w:rPr>
          <w:rFonts w:ascii="Times New Roman" w:hAnsi="Times New Roman" w:cs="Times New Roman"/>
        </w:rPr>
        <w:t>Информацию подготовила заместитель директора по ВР А.С. Безуглова</w:t>
      </w:r>
    </w:p>
    <w:sectPr w:rsidR="00247963" w:rsidRPr="00A02ADB" w:rsidSect="00BB33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2B1D" w:rsidRDefault="00EB2B1D" w:rsidP="00247963">
      <w:pPr>
        <w:spacing w:after="0" w:line="240" w:lineRule="auto"/>
      </w:pPr>
      <w:r>
        <w:separator/>
      </w:r>
    </w:p>
  </w:endnote>
  <w:endnote w:type="continuationSeparator" w:id="0">
    <w:p w:rsidR="00EB2B1D" w:rsidRDefault="00EB2B1D" w:rsidP="00247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2B1D" w:rsidRDefault="00EB2B1D" w:rsidP="00247963">
      <w:pPr>
        <w:spacing w:after="0" w:line="240" w:lineRule="auto"/>
      </w:pPr>
      <w:r>
        <w:separator/>
      </w:r>
    </w:p>
  </w:footnote>
  <w:footnote w:type="continuationSeparator" w:id="0">
    <w:p w:rsidR="00EB2B1D" w:rsidRDefault="00EB2B1D" w:rsidP="002479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B1F66"/>
    <w:rsid w:val="000E48BD"/>
    <w:rsid w:val="001314E8"/>
    <w:rsid w:val="001D518D"/>
    <w:rsid w:val="00247963"/>
    <w:rsid w:val="008B5B43"/>
    <w:rsid w:val="00A02ADB"/>
    <w:rsid w:val="00AB1F66"/>
    <w:rsid w:val="00B27DB2"/>
    <w:rsid w:val="00BB33AC"/>
    <w:rsid w:val="00BD6870"/>
    <w:rsid w:val="00EB2B1D"/>
    <w:rsid w:val="00F91EC2"/>
    <w:rsid w:val="00FA3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mi-callto">
    <w:name w:val="wmi-callto"/>
    <w:basedOn w:val="a0"/>
    <w:rsid w:val="00AB1F66"/>
  </w:style>
  <w:style w:type="paragraph" w:styleId="a3">
    <w:name w:val="Balloon Text"/>
    <w:basedOn w:val="a"/>
    <w:link w:val="a4"/>
    <w:uiPriority w:val="99"/>
    <w:semiHidden/>
    <w:unhideWhenUsed/>
    <w:rsid w:val="008B5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B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47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47963"/>
  </w:style>
  <w:style w:type="paragraph" w:styleId="a7">
    <w:name w:val="footer"/>
    <w:basedOn w:val="a"/>
    <w:link w:val="a8"/>
    <w:uiPriority w:val="99"/>
    <w:semiHidden/>
    <w:unhideWhenUsed/>
    <w:rsid w:val="00247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479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6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6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</cp:lastModifiedBy>
  <cp:revision>7</cp:revision>
  <dcterms:created xsi:type="dcterms:W3CDTF">2022-10-31T06:13:00Z</dcterms:created>
  <dcterms:modified xsi:type="dcterms:W3CDTF">2023-10-27T11:14:00Z</dcterms:modified>
</cp:coreProperties>
</file>