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E3A" w:rsidRPr="00357F54" w:rsidRDefault="00131E3A" w:rsidP="00131E3A">
      <w:pPr>
        <w:pStyle w:val="a3"/>
        <w:spacing w:before="0" w:beforeAutospacing="0" w:after="0" w:afterAutospacing="0"/>
        <w:rPr>
          <w:b/>
          <w:color w:val="C00000"/>
          <w:sz w:val="36"/>
          <w:szCs w:val="36"/>
          <w:bdr w:val="none" w:sz="0" w:space="0" w:color="auto" w:frame="1"/>
          <w:shd w:val="clear" w:color="auto" w:fill="FFFFFF"/>
        </w:rPr>
      </w:pPr>
      <w:r w:rsidRPr="00357F54">
        <w:rPr>
          <w:b/>
          <w:color w:val="C00000"/>
          <w:sz w:val="36"/>
          <w:szCs w:val="36"/>
          <w:bdr w:val="none" w:sz="0" w:space="0" w:color="auto" w:frame="1"/>
          <w:shd w:val="clear" w:color="auto" w:fill="FFFFFF"/>
        </w:rPr>
        <w:t xml:space="preserve">Героями не рождаются, героями </w:t>
      </w:r>
    </w:p>
    <w:p w:rsidR="00131E3A" w:rsidRPr="00357F54" w:rsidRDefault="00131E3A" w:rsidP="00131E3A">
      <w:pPr>
        <w:pStyle w:val="a3"/>
        <w:spacing w:before="0" w:beforeAutospacing="0" w:after="0" w:afterAutospacing="0"/>
        <w:rPr>
          <w:b/>
          <w:color w:val="C00000"/>
          <w:sz w:val="36"/>
          <w:szCs w:val="36"/>
          <w:bdr w:val="none" w:sz="0" w:space="0" w:color="auto" w:frame="1"/>
          <w:shd w:val="clear" w:color="auto" w:fill="FFFFFF"/>
        </w:rPr>
      </w:pPr>
      <w:r w:rsidRPr="00357F54">
        <w:rPr>
          <w:b/>
          <w:color w:val="C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               становятся</w:t>
      </w:r>
      <w:r w:rsidRPr="00357F54">
        <w:rPr>
          <w:b/>
          <w:color w:val="C00000"/>
          <w:sz w:val="36"/>
          <w:szCs w:val="36"/>
          <w:bdr w:val="none" w:sz="0" w:space="0" w:color="auto" w:frame="1"/>
          <w:shd w:val="clear" w:color="auto" w:fill="FFFFFF"/>
        </w:rPr>
        <w:br/>
        <w:t xml:space="preserve">                          в час испытаний…</w:t>
      </w:r>
    </w:p>
    <w:p w:rsidR="003701DC" w:rsidRPr="00131E3A" w:rsidRDefault="003701DC" w:rsidP="00131E3A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3701DC" w:rsidRPr="00311253" w:rsidRDefault="003701DC" w:rsidP="0031125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06060"/>
          <w:sz w:val="36"/>
          <w:szCs w:val="36"/>
        </w:rPr>
      </w:pPr>
      <w:r w:rsidRPr="00727363">
        <w:rPr>
          <w:rFonts w:ascii="Calibri" w:eastAsia="Calibri" w:hAnsi="Calibri"/>
          <w:noProof/>
        </w:rPr>
        <w:drawing>
          <wp:inline distT="0" distB="0" distL="0" distR="0">
            <wp:extent cx="2222500" cy="1574800"/>
            <wp:effectExtent l="0" t="0" r="6350" b="6350"/>
            <wp:docPr id="10" name="Рисунок 22" descr="Описание: https://cont.ws/uploads/pic/2020/5/original%20%288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cont.ws/uploads/pic/2020/5/original%20%2880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53" w:rsidRPr="00131E3A" w:rsidRDefault="00311253" w:rsidP="00A771B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06060"/>
          <w:sz w:val="36"/>
          <w:szCs w:val="36"/>
          <w:bdr w:val="none" w:sz="0" w:space="0" w:color="auto" w:frame="1"/>
        </w:rPr>
      </w:pPr>
    </w:p>
    <w:p w:rsidR="00727363" w:rsidRPr="00357F54" w:rsidRDefault="006F0F58" w:rsidP="0013538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>24 ноября 2023 года в рамках проекта «Герой нашего времени»</w:t>
      </w:r>
      <w:r w:rsidR="00727363" w:rsidRPr="00357F54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 xml:space="preserve"> педагоги (С.А. Шмелева и И.П. Войнова)     и ученики 6-7 классов провели патриотическую экскурсию «Героями не рождаются – героями становятся» к памятной доске уча</w:t>
      </w:r>
      <w:r w:rsidR="00135388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>стнику СВО, погибшему во время С</w:t>
      </w:r>
      <w:r w:rsidR="00727363" w:rsidRPr="00357F54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>пециальной</w:t>
      </w:r>
      <w:r w:rsidR="00135388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 xml:space="preserve"> военной операции</w:t>
      </w:r>
      <w:r w:rsidR="00727363" w:rsidRPr="00357F54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727363" w:rsidRPr="00357F54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>Сыпкову</w:t>
      </w:r>
      <w:proofErr w:type="spellEnd"/>
      <w:r w:rsidR="00727363" w:rsidRPr="00357F54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bdr w:val="none" w:sz="0" w:space="0" w:color="auto" w:frame="1"/>
          <w:lang w:eastAsia="ru-RU"/>
        </w:rPr>
        <w:t xml:space="preserve"> Сергею Алексеевичу. </w:t>
      </w:r>
    </w:p>
    <w:p w:rsidR="00727363" w:rsidRPr="00357F54" w:rsidRDefault="00727363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И, неся цветы к мемориалу, –</w:t>
      </w:r>
    </w:p>
    <w:p w:rsidR="00727363" w:rsidRPr="00357F54" w:rsidRDefault="00727363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Средь забот житейской суеты –</w:t>
      </w:r>
    </w:p>
    <w:p w:rsidR="00727363" w:rsidRPr="00357F54" w:rsidRDefault="00727363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Верим – будут </w:t>
      </w:r>
      <w:proofErr w:type="gramStart"/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доброму</w:t>
      </w:r>
      <w:proofErr w:type="gramEnd"/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началом</w:t>
      </w:r>
    </w:p>
    <w:p w:rsidR="00727363" w:rsidRPr="00357F54" w:rsidRDefault="00727363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Символ нашей памяти – цветы!</w:t>
      </w:r>
    </w:p>
    <w:p w:rsidR="00EF3BA9" w:rsidRPr="00357F54" w:rsidRDefault="00EF3BA9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Время предполагает переоценку военных событий, но подвиг российских солдат остается безупречным.</w:t>
      </w:r>
    </w:p>
    <w:p w:rsidR="00EF3BA9" w:rsidRPr="00357F54" w:rsidRDefault="00EF3BA9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Подвиг воина – это подвиг веры, долга, присяга.</w:t>
      </w:r>
    </w:p>
    <w:p w:rsidR="00EF3BA9" w:rsidRDefault="00EF3BA9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О нем должны помнить будущее поколение во имя мира на земле. Помнить и быть благодарными тем, кто ценой собственной жизни дарит нам великое счастье – жить.</w:t>
      </w:r>
    </w:p>
    <w:p w:rsidR="00135388" w:rsidRDefault="00135388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135388">
        <w:rPr>
          <w:color w:val="4F6228" w:themeColor="accent3" w:themeShade="80"/>
          <w:sz w:val="32"/>
          <w:szCs w:val="32"/>
          <w:bdr w:val="none" w:sz="0" w:space="0" w:color="auto" w:frame="1"/>
        </w:rPr>
        <w:drawing>
          <wp:inline distT="0" distB="0" distL="0" distR="0">
            <wp:extent cx="3223421" cy="193040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3247" r="10042"/>
                    <a:stretch/>
                  </pic:blipFill>
                  <pic:spPr bwMode="auto">
                    <a:xfrm>
                      <a:off x="0" y="0"/>
                      <a:ext cx="3229595" cy="193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388" w:rsidRDefault="00135388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Pr="00357F54" w:rsidRDefault="00135388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EF3BA9" w:rsidRDefault="00EF3BA9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Возле спортивной школы, в самом сердце нашего маленького города Пролетарска была поставлена мемориальная стела, памятный знак, который вновь и вновь будет  напоминать нам о войне, о гибели людей</w:t>
      </w:r>
      <w:r w:rsidR="0097116F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, о материнском, человеческом горе.</w:t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135388">
        <w:rPr>
          <w:color w:val="4F6228" w:themeColor="accent3" w:themeShade="80"/>
          <w:sz w:val="32"/>
          <w:szCs w:val="32"/>
          <w:bdr w:val="none" w:sz="0" w:space="0" w:color="auto" w:frame="1"/>
        </w:rPr>
        <w:drawing>
          <wp:inline distT="0" distB="0" distL="0" distR="0">
            <wp:extent cx="5756271" cy="3086100"/>
            <wp:effectExtent l="19050" t="0" r="0" b="0"/>
            <wp:docPr id="8" name="Рисунок 6" descr="D:\Рабочий стол\от Шмелевой\image-27-11-23-11-26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т Шмелевой\image-27-11-23-11-26-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316"/>
                    <a:stretch/>
                  </pic:blipFill>
                  <pic:spPr bwMode="auto">
                    <a:xfrm>
                      <a:off x="0" y="0"/>
                      <a:ext cx="5753196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Pr="00357F54" w:rsidRDefault="00135388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97116F" w:rsidRPr="00357F54" w:rsidRDefault="00135388" w:rsidP="00135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>
        <w:rPr>
          <w:color w:val="4F6228" w:themeColor="accent3" w:themeShade="80"/>
          <w:sz w:val="32"/>
          <w:szCs w:val="32"/>
          <w:bdr w:val="none" w:sz="0" w:space="0" w:color="auto" w:frame="1"/>
        </w:rPr>
        <w:t>В ходе С</w:t>
      </w:r>
      <w:r w:rsidR="0097116F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пециальной</w:t>
      </w:r>
      <w:r w:rsidR="004E6EF2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</w:t>
      </w:r>
      <w:r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военной операции </w:t>
      </w:r>
      <w:r w:rsidR="00727363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 при</w:t>
      </w:r>
      <w:r w:rsidR="004E6EF2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</w:t>
      </w:r>
      <w:r w:rsidR="00727363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выполнении боевой задачи погиб</w:t>
      </w:r>
      <w:r w:rsidR="00727363" w:rsidRPr="00357F54">
        <w:rPr>
          <w:rFonts w:eastAsia="Calibri"/>
          <w:b/>
          <w:color w:val="4F6228" w:themeColor="accent3" w:themeShade="80"/>
          <w:sz w:val="32"/>
          <w:szCs w:val="32"/>
          <w:shd w:val="clear" w:color="auto" w:fill="FFFFFF"/>
        </w:rPr>
        <w:t xml:space="preserve">  </w:t>
      </w:r>
      <w:proofErr w:type="spellStart"/>
      <w:r w:rsidR="00727363" w:rsidRPr="00357F54">
        <w:rPr>
          <w:rFonts w:eastAsia="Calibri"/>
          <w:b/>
          <w:color w:val="4F6228" w:themeColor="accent3" w:themeShade="80"/>
          <w:sz w:val="32"/>
          <w:szCs w:val="32"/>
          <w:shd w:val="clear" w:color="auto" w:fill="FFFFFF"/>
        </w:rPr>
        <w:t>Сыпков</w:t>
      </w:r>
      <w:proofErr w:type="spellEnd"/>
      <w:r w:rsidR="00727363" w:rsidRPr="00357F54">
        <w:rPr>
          <w:rFonts w:eastAsia="Calibri"/>
          <w:b/>
          <w:color w:val="4F6228" w:themeColor="accent3" w:themeShade="80"/>
          <w:sz w:val="32"/>
          <w:szCs w:val="32"/>
          <w:shd w:val="clear" w:color="auto" w:fill="FFFFFF"/>
        </w:rPr>
        <w:t xml:space="preserve"> Сергей Алексеевич.</w:t>
      </w:r>
    </w:p>
    <w:p w:rsidR="004E6EF2" w:rsidRPr="00357F54" w:rsidRDefault="004E6EF2" w:rsidP="00357F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Когда есть такие ребята, Россию никто не сможет победить. Мы все гордимся нашим земляком, и пусть короткая жизнь и подвиг Сергея станут для всех нас нравственным уроком, уроком долга и чести.</w:t>
      </w:r>
    </w:p>
    <w:p w:rsidR="00727363" w:rsidRPr="00357F54" w:rsidRDefault="00727363" w:rsidP="00135388">
      <w:pPr>
        <w:spacing w:after="160" w:line="240" w:lineRule="auto"/>
        <w:jc w:val="both"/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</w:pPr>
      <w:r w:rsidRPr="00357F54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  <w:t xml:space="preserve">       </w:t>
      </w:r>
      <w:proofErr w:type="spellStart"/>
      <w:r w:rsidRPr="00357F54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  <w:t>Сыпков</w:t>
      </w:r>
      <w:proofErr w:type="spellEnd"/>
      <w:r w:rsidRPr="00357F54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  <w:t xml:space="preserve"> Сергей Алексеевич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родом из хутора Привольного Пролетарского </w:t>
      </w:r>
      <w:r w:rsidR="003701DC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района, еще в армии мечтал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защищать Родину.  Есть такая профессия - Родину защищать! Служба в Волгоградском гарнизоне только укрепила в Сереже желание служить Родине. Так он стал командиром отделения снайперов в стрелковой роте. Своей душевностью Сергей притягивал к с</w:t>
      </w:r>
      <w:r w:rsidR="003701DC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ебе людей. К сержанту </w:t>
      </w:r>
      <w:proofErr w:type="spellStart"/>
      <w:r w:rsidR="003701DC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Сыпкову</w:t>
      </w:r>
      <w:proofErr w:type="spellEnd"/>
      <w:r w:rsidR="003701DC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шли за помощью, советом и просто разговором. Родина позвала наших солдат защищать мирный сирийский народ. Сергей </w:t>
      </w:r>
      <w:proofErr w:type="spellStart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Сыпков</w:t>
      </w:r>
      <w:proofErr w:type="spellEnd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был в числе тех, кто отправился в Сирию. Его честность,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lastRenderedPageBreak/>
        <w:t xml:space="preserve">смелость, верность воинскому долгу были оценены статусом «Ветеран боевых действий».  </w:t>
      </w:r>
    </w:p>
    <w:p w:rsidR="00171467" w:rsidRPr="00357F54" w:rsidRDefault="00727363" w:rsidP="00135388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  <w:shd w:val="clear" w:color="auto" w:fill="FFFFFF"/>
        </w:rPr>
      </w:pP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Сергей </w:t>
      </w:r>
      <w:proofErr w:type="spellStart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Сыпков</w:t>
      </w:r>
      <w:proofErr w:type="spellEnd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в составе пе</w:t>
      </w:r>
      <w:r w:rsidR="00135388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рвой штурмовой группы во время С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пециал</w:t>
      </w:r>
      <w:r w:rsidR="00135388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ьной военной операции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продолжал действовать под своим девизом: «Я буду спас</w:t>
      </w:r>
      <w:r w:rsidR="00135388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ать мир». Эта фраза вела его по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жизни.                                                                                                                      Когда в Херсонской области расчет вел бой, в них попала ракета, Сергей, не раздумывая, закрыл собой товарища и, умирая, просил не отступать, просил прощения у Родины, что так мало сделал; у мамы Гали, что не сможет </w:t>
      </w:r>
      <w:proofErr w:type="gramStart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вернутся</w:t>
      </w:r>
      <w:proofErr w:type="gramEnd"/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домой. Весь  хутор встречал награжденного </w:t>
      </w:r>
      <w:r w:rsidRPr="00357F54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  <w:t>орденом Мужества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Героя, вернувшегося навсегда на свою малую Родину.                                                                      </w:t>
      </w:r>
      <w:r w:rsidR="00131E3A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                            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Да, мало всего лишь 26 лет </w:t>
      </w:r>
      <w:r w:rsidR="00131E3A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прожил этот удивительно сильный </w:t>
      </w:r>
      <w:r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>духом человек.</w:t>
      </w:r>
      <w:r w:rsidR="00131E3A" w:rsidRPr="00357F54">
        <w:rPr>
          <w:rFonts w:ascii="Times New Roman" w:eastAsia="Calibri" w:hAnsi="Times New Roman" w:cs="Times New Roman"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</w:p>
    <w:p w:rsidR="00135388" w:rsidRDefault="007120DE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>
        <w:rPr>
          <w:color w:val="4F6228" w:themeColor="accent3" w:themeShade="80"/>
          <w:sz w:val="32"/>
          <w:szCs w:val="32"/>
          <w:bdr w:val="none" w:sz="0" w:space="0" w:color="auto" w:frame="1"/>
        </w:rPr>
        <w:t>Сергей</w:t>
      </w:r>
      <w:r w:rsidR="00A771B9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</w:t>
      </w:r>
      <w:r w:rsidR="008863C3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был добровольцем, принял  решение защищать свою Родину и до самого конца остался верен воинской присяге и Отечеству, защищая мир от коричневой чумы нацизма, как их деды и прадеды в годы Великой Отечественной войны.</w:t>
      </w:r>
    </w:p>
    <w:p w:rsidR="00135388" w:rsidRDefault="00727363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</w:t>
      </w:r>
      <w:r w:rsidR="00135388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    </w:t>
      </w: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Продолжение</w:t>
      </w:r>
      <w:r w:rsidR="003701DC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м</w:t>
      </w: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патриотической экскурсии и нравственным ее завершением стало в этот пасмурный день</w:t>
      </w:r>
      <w:r w:rsidR="003701DC" w:rsidRPr="00357F54">
        <w:rPr>
          <w:color w:val="4F6228" w:themeColor="accent3" w:themeShade="80"/>
          <w:sz w:val="32"/>
          <w:szCs w:val="32"/>
        </w:rPr>
        <w:t xml:space="preserve"> </w:t>
      </w: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посещени</w:t>
      </w:r>
      <w:r w:rsidR="003701DC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е педагогами и</w:t>
      </w: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учениками нашей школы-интерната   храма Флора и Лавра.</w:t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135388">
        <w:rPr>
          <w:color w:val="4F6228" w:themeColor="accent3" w:themeShade="80"/>
          <w:sz w:val="32"/>
          <w:szCs w:val="32"/>
          <w:bdr w:val="none" w:sz="0" w:space="0" w:color="auto" w:frame="1"/>
        </w:rPr>
        <w:drawing>
          <wp:inline distT="0" distB="0" distL="0" distR="0">
            <wp:extent cx="4559300" cy="2438353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4103"/>
                    <a:stretch/>
                  </pic:blipFill>
                  <pic:spPr bwMode="auto">
                    <a:xfrm>
                      <a:off x="0" y="0"/>
                      <a:ext cx="4556864" cy="24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135388">
        <w:rPr>
          <w:color w:val="4F6228" w:themeColor="accent3" w:themeShade="8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5568950" cy="2978322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4103"/>
                    <a:stretch/>
                  </pic:blipFill>
                  <pic:spPr bwMode="auto">
                    <a:xfrm>
                      <a:off x="0" y="0"/>
                      <a:ext cx="5566535" cy="297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  <w:r w:rsidRPr="00135388">
        <w:rPr>
          <w:color w:val="4F6228" w:themeColor="accent3" w:themeShade="80"/>
          <w:sz w:val="32"/>
          <w:szCs w:val="32"/>
          <w:bdr w:val="none" w:sz="0" w:space="0" w:color="auto" w:frame="1"/>
        </w:rPr>
        <w:drawing>
          <wp:inline distT="0" distB="0" distL="0" distR="0">
            <wp:extent cx="5626100" cy="3681377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385"/>
                    <a:stretch/>
                  </pic:blipFill>
                  <pic:spPr bwMode="auto">
                    <a:xfrm>
                      <a:off x="0" y="0"/>
                      <a:ext cx="5624734" cy="368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388" w:rsidRDefault="00135388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bdr w:val="none" w:sz="0" w:space="0" w:color="auto" w:frame="1"/>
        </w:rPr>
      </w:pPr>
    </w:p>
    <w:p w:rsidR="00727363" w:rsidRPr="00357F54" w:rsidRDefault="00727363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32"/>
          <w:szCs w:val="32"/>
          <w:shd w:val="clear" w:color="auto" w:fill="FFFFFF"/>
        </w:rPr>
      </w:pP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Дети и взрослые с особым чувством скорби поставили свечи и помолились, как могли прост</w:t>
      </w:r>
      <w:r w:rsidR="007120DE">
        <w:rPr>
          <w:color w:val="4F6228" w:themeColor="accent3" w:themeShade="80"/>
          <w:sz w:val="32"/>
          <w:szCs w:val="32"/>
          <w:bdr w:val="none" w:sz="0" w:space="0" w:color="auto" w:frame="1"/>
        </w:rPr>
        <w:t>ыми словами  за жизнь и здоровье</w:t>
      </w:r>
      <w:r w:rsidRPr="00357F54">
        <w:rPr>
          <w:color w:val="4F6228" w:themeColor="accent3" w:themeShade="80"/>
          <w:sz w:val="32"/>
          <w:szCs w:val="32"/>
          <w:shd w:val="clear" w:color="auto" w:fill="FFFFFF"/>
        </w:rPr>
        <w:t xml:space="preserve"> наших защитников, которые </w:t>
      </w:r>
      <w:r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 xml:space="preserve"> защищают свою Родину и до самого конца остаются верн</w:t>
      </w:r>
      <w:r w:rsidR="003701DC" w:rsidRPr="00357F54">
        <w:rPr>
          <w:color w:val="4F6228" w:themeColor="accent3" w:themeShade="80"/>
          <w:sz w:val="32"/>
          <w:szCs w:val="32"/>
          <w:bdr w:val="none" w:sz="0" w:space="0" w:color="auto" w:frame="1"/>
        </w:rPr>
        <w:t>ыми воинской присяге и Отечеству</w:t>
      </w:r>
      <w:r w:rsidRPr="00357F54">
        <w:rPr>
          <w:color w:val="4F6228" w:themeColor="accent3" w:themeShade="80"/>
          <w:sz w:val="32"/>
          <w:szCs w:val="32"/>
          <w:shd w:val="clear" w:color="auto" w:fill="FFFFFF"/>
        </w:rPr>
        <w:t>, чтобы мы все жили под мирным небом!</w:t>
      </w:r>
    </w:p>
    <w:p w:rsidR="00CC2249" w:rsidRDefault="00CC2249" w:rsidP="007273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shd w:val="clear" w:color="auto" w:fill="FFFFFF"/>
        </w:rPr>
      </w:pPr>
    </w:p>
    <w:p w:rsidR="009A5D7F" w:rsidRDefault="009A5D7F" w:rsidP="007273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shd w:val="clear" w:color="auto" w:fill="FFFFFF"/>
        </w:rPr>
      </w:pPr>
    </w:p>
    <w:p w:rsidR="00425A8A" w:rsidRDefault="00425A8A" w:rsidP="00131E3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06060"/>
          <w:sz w:val="32"/>
          <w:szCs w:val="32"/>
        </w:rPr>
      </w:pPr>
    </w:p>
    <w:p w:rsidR="009A5D7F" w:rsidRPr="003701DC" w:rsidRDefault="009A5D7F" w:rsidP="007273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06060"/>
          <w:sz w:val="32"/>
          <w:szCs w:val="32"/>
        </w:rPr>
      </w:pPr>
    </w:p>
    <w:p w:rsidR="00727363" w:rsidRDefault="00135388" w:rsidP="008863C3">
      <w:pPr>
        <w:pStyle w:val="a3"/>
        <w:shd w:val="clear" w:color="auto" w:fill="FFFFFF"/>
        <w:spacing w:before="0" w:beforeAutospacing="0" w:after="450" w:afterAutospacing="0"/>
        <w:textAlignment w:val="baseline"/>
        <w:rPr>
          <w:b/>
          <w:bCs/>
          <w:color w:val="606060"/>
          <w:sz w:val="32"/>
          <w:szCs w:val="32"/>
        </w:rPr>
      </w:pPr>
      <w:r w:rsidRPr="00135388">
        <w:rPr>
          <w:b/>
          <w:bCs/>
          <w:color w:val="606060"/>
          <w:sz w:val="32"/>
          <w:szCs w:val="32"/>
        </w:rPr>
        <w:lastRenderedPageBreak/>
        <w:drawing>
          <wp:inline distT="0" distB="0" distL="0" distR="0">
            <wp:extent cx="5092700" cy="2339522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733" cy="23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36" w:rsidRPr="00135388" w:rsidRDefault="00135388" w:rsidP="00135388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6059F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Мы гордимся  своим земляком!</w:t>
      </w:r>
    </w:p>
    <w:p w:rsidR="006E4C34" w:rsidRDefault="00131E3A">
      <w:r>
        <w:t xml:space="preserve">   </w:t>
      </w:r>
    </w:p>
    <w:p w:rsidR="00131E3A" w:rsidRDefault="00131E3A" w:rsidP="0013538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                           </w:t>
      </w:r>
      <w:r w:rsidR="00135388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Информацию подготовили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с</w:t>
      </w:r>
      <w:r w:rsidRPr="00C7713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таршая вожатая школы-интерната</w:t>
      </w:r>
    </w:p>
    <w:p w:rsidR="00131E3A" w:rsidRPr="00C7713A" w:rsidRDefault="00131E3A" w:rsidP="0013538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                                    </w:t>
      </w:r>
      <w:r w:rsidR="00135388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И.П. Войнова,</w:t>
      </w:r>
      <w:r w:rsidR="00320F0E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классный руководитель Шмелева С.А.</w:t>
      </w:r>
    </w:p>
    <w:p w:rsidR="00131E3A" w:rsidRDefault="00131E3A" w:rsidP="0013538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36"/>
          <w:szCs w:val="36"/>
        </w:rPr>
      </w:pPr>
    </w:p>
    <w:sectPr w:rsidR="00131E3A" w:rsidSect="00135388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369F4"/>
    <w:rsid w:val="00131E3A"/>
    <w:rsid w:val="00135388"/>
    <w:rsid w:val="00171467"/>
    <w:rsid w:val="00283464"/>
    <w:rsid w:val="00311253"/>
    <w:rsid w:val="00320F0E"/>
    <w:rsid w:val="00357F54"/>
    <w:rsid w:val="003701DC"/>
    <w:rsid w:val="00425A8A"/>
    <w:rsid w:val="004E6EF2"/>
    <w:rsid w:val="005D1F64"/>
    <w:rsid w:val="00617D50"/>
    <w:rsid w:val="006E4C34"/>
    <w:rsid w:val="006F0F58"/>
    <w:rsid w:val="007120DE"/>
    <w:rsid w:val="00727363"/>
    <w:rsid w:val="008863C3"/>
    <w:rsid w:val="008B58AA"/>
    <w:rsid w:val="0097116F"/>
    <w:rsid w:val="009A5D7F"/>
    <w:rsid w:val="00A771B9"/>
    <w:rsid w:val="00A83808"/>
    <w:rsid w:val="00AC770A"/>
    <w:rsid w:val="00B369F4"/>
    <w:rsid w:val="00C405B2"/>
    <w:rsid w:val="00CA618E"/>
    <w:rsid w:val="00CC2249"/>
    <w:rsid w:val="00DE3336"/>
    <w:rsid w:val="00EC01A8"/>
    <w:rsid w:val="00EF3BA9"/>
    <w:rsid w:val="00FC12ED"/>
    <w:rsid w:val="00FE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43</cp:revision>
  <dcterms:created xsi:type="dcterms:W3CDTF">2023-11-24T08:27:00Z</dcterms:created>
  <dcterms:modified xsi:type="dcterms:W3CDTF">2023-12-25T07:06:00Z</dcterms:modified>
</cp:coreProperties>
</file>