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56" w:rsidRPr="00EF4E5B" w:rsidRDefault="00651F56" w:rsidP="00F71913">
      <w:pPr>
        <w:tabs>
          <w:tab w:val="left" w:pos="1800"/>
        </w:tabs>
        <w:spacing w:before="0" w:beforeAutospacing="0" w:after="150" w:afterAutospacing="0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EF4E5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Спортивно-оздоровительная деятельность</w:t>
      </w:r>
    </w:p>
    <w:p w:rsidR="00651F56" w:rsidRPr="008831BF" w:rsidRDefault="00651F56" w:rsidP="00F71913">
      <w:pPr>
        <w:tabs>
          <w:tab w:val="left" w:pos="1800"/>
        </w:tabs>
        <w:spacing w:before="0" w:beforeAutospacing="0" w:after="150" w:afterAutospacing="0"/>
        <w:jc w:val="center"/>
        <w:rPr>
          <w:rFonts w:ascii="Times New Roman" w:eastAsia="Times New Roman" w:hAnsi="Times New Roman" w:cs="Times New Roman"/>
          <w:color w:val="474646"/>
          <w:sz w:val="24"/>
          <w:szCs w:val="24"/>
          <w:lang w:eastAsia="ru-RU"/>
        </w:rPr>
      </w:pPr>
    </w:p>
    <w:p w:rsidR="00651F56" w:rsidRPr="00F86FBD" w:rsidRDefault="004D05B8" w:rsidP="00F71913">
      <w:pPr>
        <w:jc w:val="right"/>
        <w:rPr>
          <w:rFonts w:ascii="Times New Roman" w:hAnsi="Times New Roman" w:cs="Times New Roman"/>
          <w:bCs/>
          <w:i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noProof/>
          <w:color w:val="47464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80645</wp:posOffset>
            </wp:positionV>
            <wp:extent cx="3267075" cy="2447925"/>
            <wp:effectExtent l="19050" t="0" r="9525" b="0"/>
            <wp:wrapSquare wrapText="bothSides"/>
            <wp:docPr id="1" name="Рисунок 1" descr="D:\Работа\RADMILA\Фото 2015-2016\DCIMфото 2015\9 мая2015\SAM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фото 2015\9 мая2015\SAM_6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F56">
        <w:rPr>
          <w:rFonts w:ascii="Times New Roman" w:eastAsia="Times New Roman" w:hAnsi="Times New Roman" w:cs="Times New Roman"/>
          <w:bCs/>
          <w:iCs/>
          <w:color w:val="474646"/>
          <w:sz w:val="24"/>
          <w:szCs w:val="24"/>
          <w:lang w:eastAsia="ru-RU"/>
        </w:rPr>
        <w:tab/>
      </w:r>
      <w:r w:rsidR="00651F56" w:rsidRPr="00F86FBD">
        <w:rPr>
          <w:rFonts w:ascii="Times New Roman" w:hAnsi="Times New Roman" w:cs="Times New Roman"/>
          <w:bCs/>
          <w:i/>
          <w:color w:val="0070C0"/>
          <w:sz w:val="24"/>
          <w:szCs w:val="24"/>
        </w:rPr>
        <w:t>Здоровье – это состояние полного физического, психического и социального благополучия, а не просто отсутствие болезней или физических дефектов.</w:t>
      </w:r>
    </w:p>
    <w:p w:rsidR="00651F56" w:rsidRPr="00F86FBD" w:rsidRDefault="00651F56" w:rsidP="00F71913">
      <w:pPr>
        <w:jc w:val="right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F86FBD">
        <w:rPr>
          <w:rFonts w:ascii="Times New Roman" w:hAnsi="Times New Roman" w:cs="Times New Roman"/>
          <w:bCs/>
          <w:color w:val="0070C0"/>
          <w:sz w:val="24"/>
          <w:szCs w:val="24"/>
        </w:rPr>
        <w:t>(по определению Всемирной организации здравоохранения)</w:t>
      </w:r>
    </w:p>
    <w:p w:rsidR="00651F56" w:rsidRPr="00F86FBD" w:rsidRDefault="00651F56" w:rsidP="00F71913">
      <w:p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u w:val="single"/>
          <w:lang w:eastAsia="ru-RU"/>
        </w:rPr>
      </w:pPr>
    </w:p>
    <w:p w:rsidR="00651F56" w:rsidRDefault="00651F56" w:rsidP="00F71913">
      <w:p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651F56" w:rsidRDefault="00651F56" w:rsidP="00F71913">
      <w:p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651D0C" w:rsidRDefault="00651D0C" w:rsidP="00651D0C">
      <w:p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4D05B8" w:rsidRPr="00651D0C" w:rsidRDefault="00651D0C" w:rsidP="00651D0C">
      <w:p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Pr="00651D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Одним из наиболее приоритетных направлений воспитательной деятельности в соответствии с ФГОС является  </w:t>
      </w:r>
      <w:r w:rsidRPr="00651D0C">
        <w:rPr>
          <w:rFonts w:ascii="Times New Roman" w:hAnsi="Times New Roman" w:cs="Times New Roman"/>
          <w:color w:val="333333"/>
          <w:sz w:val="28"/>
          <w:szCs w:val="28"/>
        </w:rPr>
        <w:t>охрана и укрепления физического и психического здоровья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обучающихся</w:t>
      </w:r>
      <w:r w:rsidRPr="00651D0C">
        <w:rPr>
          <w:rFonts w:ascii="Times New Roman" w:hAnsi="Times New Roman" w:cs="Times New Roman"/>
          <w:color w:val="333333"/>
          <w:sz w:val="28"/>
          <w:szCs w:val="28"/>
        </w:rPr>
        <w:t xml:space="preserve"> (в том числе их эмоционального благополучия)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51F56" w:rsidRPr="00F86FBD" w:rsidRDefault="00651F56" w:rsidP="00F71913">
      <w:p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Цель:</w:t>
      </w:r>
      <w:r w:rsidRPr="006F0C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Развивать спортивно-оздоровительную работ</w:t>
      </w:r>
      <w:r w:rsidR="004D05B8"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у с </w:t>
      </w:r>
      <w:proofErr w:type="gramStart"/>
      <w:r w:rsidR="004D05B8"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обучающимися</w:t>
      </w:r>
      <w:proofErr w:type="gramEnd"/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651F56" w:rsidRPr="00EF4E5B" w:rsidRDefault="00651F56" w:rsidP="00F71913">
      <w:p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r w:rsidRPr="00EF4E5B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 xml:space="preserve">Задачи: </w:t>
      </w:r>
    </w:p>
    <w:p w:rsidR="00651F56" w:rsidRPr="00F86FBD" w:rsidRDefault="00651F56" w:rsidP="00F71913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Соблюдение режима дня, предусматривающего разумное чередование различных видов деятельности и способствующего формированию навыков здорового образа жизни.</w:t>
      </w:r>
    </w:p>
    <w:p w:rsidR="00651F56" w:rsidRPr="00F86FBD" w:rsidRDefault="00651F56" w:rsidP="00F71913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Развитие умений и навыков, направленных на сохранение жизни, укрепление индивидуального здоровья.</w:t>
      </w:r>
    </w:p>
    <w:p w:rsidR="00651F56" w:rsidRPr="00EF4E5B" w:rsidRDefault="00651F56" w:rsidP="00F71913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Формирова</w:t>
      </w:r>
      <w:r w:rsidR="004D05B8"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ние у обучающихся</w:t>
      </w: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системы знаний о здоровье человека, и здоровом образе жизни, мотивации на сохранение своего здоровья и здоровья окружающих</w:t>
      </w:r>
      <w:r w:rsidRPr="00EF4E5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651F56" w:rsidRPr="00814B33" w:rsidRDefault="004D05B8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51F56"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используются различные формы:</w:t>
      </w:r>
      <w:r w:rsidR="0065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1F56"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51F56"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="00651F56"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</w:t>
      </w:r>
      <w:r w:rsidR="0065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ивные секции, </w:t>
      </w:r>
      <w:r w:rsidR="00651F56"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5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раздники, дни здоровья и спорта,</w:t>
      </w:r>
      <w:r w:rsidR="00651F56"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подвижные игры, часы здоровья</w:t>
      </w:r>
      <w:r w:rsidR="00651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51F56"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1F56" w:rsidRPr="00814B33" w:rsidRDefault="00651F56" w:rsidP="00F71913">
      <w:pPr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 совместная работа педагогов и медицинского работника по отслеживанию состояния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оставляются графики и диаграммы</w:t>
      </w:r>
      <w:r w:rsidR="004D0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состояния здоровья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учитывается охват детей</w:t>
      </w:r>
      <w:r w:rsidR="004D0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занимающихся спортом, проводится анкетирование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1F56" w:rsidRPr="00EF4E5B" w:rsidRDefault="00651F56" w:rsidP="00F71913">
      <w:pPr>
        <w:spacing w:before="0" w:beforeAutospacing="0" w:after="0" w:afterAutospacing="0"/>
        <w:ind w:firstLine="36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Основные направления деятельности в области организации физкультурно-оздоровительной и спортивно-массовой работы в школе-</w:t>
      </w:r>
      <w:r w:rsidRPr="00EF4E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интернате  (по содержанию работы):</w:t>
      </w:r>
    </w:p>
    <w:p w:rsidR="00651F56" w:rsidRPr="00EF4E5B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• диагностическое; </w:t>
      </w:r>
    </w:p>
    <w:p w:rsidR="00651F56" w:rsidRPr="00EF4E5B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просветительское;</w:t>
      </w:r>
    </w:p>
    <w:p w:rsidR="00651F56" w:rsidRPr="00EF4E5B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профилактическое;</w:t>
      </w:r>
    </w:p>
    <w:p w:rsidR="00651F56" w:rsidRPr="00EF4E5B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реабилитационное;</w:t>
      </w:r>
    </w:p>
    <w:p w:rsidR="00651F56" w:rsidRPr="00EF4E5B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• </w:t>
      </w:r>
      <w:proofErr w:type="spellStart"/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досуговая</w:t>
      </w:r>
      <w:proofErr w:type="spellEnd"/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деятельность (занятость в спортивных секциях); </w:t>
      </w:r>
    </w:p>
    <w:p w:rsidR="00651F56" w:rsidRPr="00EF4E5B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спортивно-массовое.</w:t>
      </w:r>
    </w:p>
    <w:p w:rsidR="00651F56" w:rsidRPr="00FE6663" w:rsidRDefault="00651F56" w:rsidP="00F71913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Спортивно-оздоровительная деятельность в школе-интернате направлена на формирование осознанного отношения к своему физическому и психическому здоровью, успешной социальной адаптации в жизни, а также на профилактику вредных п</w:t>
      </w:r>
      <w:r w:rsidR="004D0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ривычек у обучающихся</w:t>
      </w: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родителей, педагогов. </w:t>
      </w:r>
    </w:p>
    <w:p w:rsidR="00651F56" w:rsidRPr="00FE6663" w:rsidRDefault="00651F56" w:rsidP="00F71913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bCs/>
          <w:iCs/>
          <w:color w:val="0F0F0F"/>
          <w:sz w:val="28"/>
          <w:szCs w:val="28"/>
          <w:lang w:eastAsia="ru-RU"/>
        </w:rPr>
        <w:t xml:space="preserve">Ведется  работа  по  </w:t>
      </w: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использованию </w:t>
      </w:r>
      <w:proofErr w:type="spellStart"/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технологий в воспитательном процессе:</w:t>
      </w:r>
    </w:p>
    <w:p w:rsidR="00651F56" w:rsidRPr="006F0CB3" w:rsidRDefault="00651F56" w:rsidP="00F7191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учебной нагрузки на  домашних заданиях;</w:t>
      </w:r>
    </w:p>
    <w:p w:rsidR="00651F56" w:rsidRPr="006F0CB3" w:rsidRDefault="00651F56" w:rsidP="00F7191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смена видов учебной деятельности на внеурочных занятиях;</w:t>
      </w:r>
    </w:p>
    <w:p w:rsidR="00651F56" w:rsidRPr="006F0CB3" w:rsidRDefault="00651F56" w:rsidP="00F7191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детей в классе с учетом состояния их здоровья;</w:t>
      </w:r>
    </w:p>
    <w:p w:rsidR="00651F56" w:rsidRPr="006F0CB3" w:rsidRDefault="00651F56" w:rsidP="00F7191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над</w:t>
      </w: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равномерным распределением психофизической нагрузки во время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1F56" w:rsidRPr="006F0CB3" w:rsidRDefault="00651F56" w:rsidP="00F7191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внедрение во внеурочное время мер по профилактике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651F56" w:rsidRPr="006F0CB3" w:rsidRDefault="00651F56" w:rsidP="00F7191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нарушений осанки (разработан комплекс упражнений);</w:t>
      </w:r>
    </w:p>
    <w:p w:rsidR="00651F56" w:rsidRPr="006F0CB3" w:rsidRDefault="00651F56" w:rsidP="00F71913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зрения (гимнастика для глаз).</w:t>
      </w:r>
    </w:p>
    <w:p w:rsidR="00651F56" w:rsidRPr="00FE6663" w:rsidRDefault="00651F56" w:rsidP="00F71913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Пропаганда здорового образа жизни:</w:t>
      </w:r>
    </w:p>
    <w:p w:rsidR="00651F56" w:rsidRPr="00814B33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Профилактика вредных привычек, наркомании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классных часах, общешкольных, внеклассных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1F56" w:rsidRPr="00FE6663" w:rsidRDefault="00651F56" w:rsidP="00F71913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Дней здоровья, викторин, спортивных игр и др.</w:t>
      </w:r>
    </w:p>
    <w:p w:rsidR="00651F56" w:rsidRPr="00FE6663" w:rsidRDefault="00651F56" w:rsidP="00F71913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Работа с се</w:t>
      </w:r>
      <w:r w:rsidR="004D05B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мьями обучающихся</w:t>
      </w: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 w:rsidRPr="00FE6663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 и</w:t>
      </w: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нформирование родителей о медицинском обслуживании в школе-интернате, о состоянии здоровья ребенка; </w:t>
      </w:r>
      <w:r w:rsidRPr="00FE6663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>п</w:t>
      </w: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сихолого-педагогическое просвещение родителей; совместное проведение мероприятий, направленных на укрепление здоровья обучающихся, воспитанников - спортивные, оздоровительные, профилактические и др.</w:t>
      </w:r>
    </w:p>
    <w:p w:rsidR="00651F56" w:rsidRPr="00814B33" w:rsidRDefault="00651F56" w:rsidP="00F71913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D0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протяжении многих лет обучающиеся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посещают спортивные секции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«Шахматы», «Настольный теннис», «Тяжелая атлетика». Занятия в секциях спортивной направленности влияют на результаты участия в региональных соревнованиях по теннису,  тяжелой атлетике.</w:t>
      </w:r>
      <w:r w:rsidRPr="00814B33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> </w:t>
      </w:r>
    </w:p>
    <w:p w:rsidR="00651F56" w:rsidRPr="00814B33" w:rsidRDefault="00651F56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hAnsi="Times New Roman" w:cs="Times New Roman"/>
          <w:sz w:val="28"/>
          <w:szCs w:val="28"/>
        </w:rPr>
        <w:t xml:space="preserve">     </w:t>
      </w: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 Основная задача внеклассной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это повышение  спортивного мастерства, личных результатов, укрепление здоровья, воспитание нравственных качеств, приучение к дисциплинированности,</w:t>
      </w:r>
      <w:r w:rsidRPr="00814B33">
        <w:rPr>
          <w:rFonts w:ascii="Times New Roman" w:hAnsi="Times New Roman" w:cs="Times New Roman"/>
          <w:sz w:val="28"/>
          <w:szCs w:val="28"/>
        </w:rPr>
        <w:t xml:space="preserve"> </w:t>
      </w:r>
      <w:r w:rsidRPr="00814B33">
        <w:rPr>
          <w:rFonts w:ascii="Times New Roman" w:eastAsia="Calibri" w:hAnsi="Times New Roman" w:cs="Times New Roman"/>
          <w:sz w:val="28"/>
          <w:szCs w:val="28"/>
        </w:rPr>
        <w:t>организованности, ответственности, любознательности, собственной активности, инициативы и творчества, формирование эстетических потребностей к ежедневным занятиям спортом.</w:t>
      </w:r>
    </w:p>
    <w:p w:rsidR="00651F56" w:rsidRDefault="00651F56" w:rsidP="00F7191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Общешкольные спортивно-оздоровительные мероприятия в школе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-интернате </w:t>
      </w: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проводятся регулярно, где дети показывают уровень спортивной подготовки и спортивного мастерства.</w:t>
      </w:r>
    </w:p>
    <w:p w:rsidR="004D05B8" w:rsidRDefault="004D05B8" w:rsidP="00F71913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575"/>
        <w:gridCol w:w="6989"/>
        <w:gridCol w:w="1821"/>
      </w:tblGrid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Проводимые 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Утренняя зарядка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ежедневно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Дни здоровья.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Веселые старты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согласно плану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</w:t>
            </w:r>
            <w:r w:rsidRPr="002A4430">
              <w:rPr>
                <w:color w:val="000000"/>
                <w:sz w:val="28"/>
                <w:szCs w:val="28"/>
              </w:rPr>
              <w:t>оревнования</w:t>
            </w:r>
            <w:r>
              <w:rPr>
                <w:color w:val="000000"/>
                <w:sz w:val="28"/>
                <w:szCs w:val="28"/>
              </w:rPr>
              <w:t xml:space="preserve"> по настольному теннису.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Работа спортивного кружка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proofErr w:type="gramStart"/>
            <w:r>
              <w:rPr>
                <w:color w:val="000000"/>
                <w:sz w:val="28"/>
                <w:szCs w:val="28"/>
              </w:rPr>
              <w:t>Сильные</w:t>
            </w:r>
            <w:proofErr w:type="gramEnd"/>
            <w:r>
              <w:rPr>
                <w:color w:val="000000"/>
                <w:sz w:val="28"/>
                <w:szCs w:val="28"/>
              </w:rPr>
              <w:t>, ловкие, смелые».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течение </w:t>
            </w:r>
            <w:r w:rsidRPr="002A4430">
              <w:rPr>
                <w:color w:val="000000"/>
                <w:sz w:val="28"/>
                <w:szCs w:val="28"/>
              </w:rPr>
              <w:t>года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Беседа «Мы и компьютер»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A4430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A4430">
              <w:rPr>
                <w:color w:val="000000"/>
                <w:sz w:val="28"/>
                <w:szCs w:val="28"/>
              </w:rPr>
              <w:t>охрана зрения,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A4430">
              <w:rPr>
                <w:color w:val="000000"/>
                <w:sz w:val="28"/>
                <w:szCs w:val="28"/>
              </w:rPr>
              <w:t>осанки. Правила поведения в компьютерном кабинете.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  <w:r w:rsidRPr="002A443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Сотрудничеств</w:t>
            </w:r>
            <w:r>
              <w:rPr>
                <w:color w:val="000000"/>
                <w:sz w:val="28"/>
                <w:szCs w:val="28"/>
              </w:rPr>
              <w:t>о с медицинским персоналом поликлиники и больницы. Медосмотр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по графику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Пересаживание детей с целью охраны зрения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каждый месяц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Санитарный осмотр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каждый день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Организация минуты отдыха на учебных занятиях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на каждом уроке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«Уроки здоровья» - организация просветительской работы с учащимися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раз в четверть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Спортивно-оздоровительное мероприятие, посвященное Всемирному Дню</w:t>
            </w:r>
            <w:r w:rsidRPr="002A4430">
              <w:rPr>
                <w:color w:val="000000"/>
                <w:sz w:val="28"/>
                <w:szCs w:val="28"/>
              </w:rPr>
              <w:t xml:space="preserve"> здоровья.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Поход </w:t>
            </w:r>
            <w:r w:rsidRPr="002A4430">
              <w:rPr>
                <w:color w:val="000000"/>
                <w:sz w:val="28"/>
                <w:szCs w:val="28"/>
              </w:rPr>
              <w:t>«Все на белом све</w:t>
            </w:r>
            <w:r>
              <w:rPr>
                <w:color w:val="000000"/>
                <w:sz w:val="28"/>
                <w:szCs w:val="28"/>
              </w:rPr>
              <w:t xml:space="preserve">те </w:t>
            </w:r>
            <w:proofErr w:type="spellStart"/>
            <w:r>
              <w:rPr>
                <w:color w:val="000000"/>
                <w:sz w:val="28"/>
                <w:szCs w:val="28"/>
              </w:rPr>
              <w:t>солнышкины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дети».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Pr="002A4430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городских, районных, зональных, областных соревнованиях по тяжелой  атлетике.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4D05B8" w:rsidRPr="002A4430" w:rsidTr="00F86FB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зональных соревнованиях по легкой атлетике.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4D05B8" w:rsidRDefault="004D05B8" w:rsidP="00F71913">
            <w:pPr>
              <w:pStyle w:val="a6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октябрь, май</w:t>
            </w:r>
          </w:p>
        </w:tc>
      </w:tr>
    </w:tbl>
    <w:p w:rsidR="004D05B8" w:rsidRPr="00814B33" w:rsidRDefault="004D05B8" w:rsidP="00F7191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</w:p>
    <w:p w:rsidR="00651F56" w:rsidRPr="00EF4E5B" w:rsidRDefault="00651F56" w:rsidP="00F71913">
      <w:pPr>
        <w:spacing w:before="0" w:beforeAutospacing="0" w:after="150" w:afterAutospacing="0"/>
        <w:ind w:left="360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42B9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Р</w:t>
      </w:r>
      <w:r w:rsidRPr="00EF4E5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езультаты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спортивно-оздоровительной деятельности</w:t>
      </w:r>
      <w:r w:rsidRPr="00EF4E5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</w:p>
    <w:p w:rsidR="004D05B8" w:rsidRDefault="004D05B8" w:rsidP="00F71913">
      <w:pPr>
        <w:pStyle w:val="section1"/>
        <w:numPr>
          <w:ilvl w:val="0"/>
          <w:numId w:val="4"/>
        </w:numPr>
        <w:jc w:val="both"/>
        <w:rPr>
          <w:b/>
          <w:i/>
          <w:color w:val="000000"/>
          <w:sz w:val="28"/>
          <w:szCs w:val="28"/>
        </w:rPr>
      </w:pPr>
      <w:r w:rsidRPr="002A4430">
        <w:rPr>
          <w:color w:val="000000"/>
          <w:sz w:val="28"/>
          <w:szCs w:val="28"/>
        </w:rPr>
        <w:t xml:space="preserve"> Воспитание потребности в здоровье, как жизненно важной ценности, сознательного стремления к ведению здорового образа жизни; воспитание позитивного отношения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</w:t>
      </w:r>
      <w:r w:rsidRPr="002A4430">
        <w:rPr>
          <w:color w:val="000000"/>
          <w:sz w:val="28"/>
          <w:szCs w:val="28"/>
        </w:rPr>
        <w:t xml:space="preserve"> к урокам физической культуры и занятиям спортом;</w:t>
      </w:r>
    </w:p>
    <w:p w:rsidR="000877DB" w:rsidRPr="004D05B8" w:rsidRDefault="004D05B8" w:rsidP="00F71913">
      <w:pPr>
        <w:pStyle w:val="section1"/>
        <w:numPr>
          <w:ilvl w:val="0"/>
          <w:numId w:val="4"/>
        </w:numPr>
        <w:jc w:val="both"/>
        <w:rPr>
          <w:b/>
          <w:i/>
          <w:color w:val="000000"/>
          <w:sz w:val="28"/>
          <w:szCs w:val="28"/>
        </w:rPr>
      </w:pPr>
      <w:r w:rsidRPr="00F06AC7">
        <w:rPr>
          <w:color w:val="000000"/>
          <w:sz w:val="28"/>
          <w:szCs w:val="28"/>
        </w:rPr>
        <w:t> Формирование чувства ответственности к своему здоровью и здоровью окружающих людей.</w:t>
      </w:r>
    </w:p>
    <w:p w:rsidR="004D05B8" w:rsidRDefault="003E38B9" w:rsidP="00F71913">
      <w:pPr>
        <w:pStyle w:val="section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133975" cy="3619500"/>
            <wp:effectExtent l="19050" t="0" r="9525" b="0"/>
            <wp:docPr id="4" name="Рисунок 1" descr="H:\DCIM\100PHOTO\SAM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9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0C" w:rsidRDefault="00651D0C" w:rsidP="00F71913">
      <w:pPr>
        <w:pStyle w:val="section1"/>
        <w:jc w:val="both"/>
        <w:rPr>
          <w:color w:val="000000"/>
          <w:sz w:val="28"/>
          <w:szCs w:val="28"/>
        </w:rPr>
      </w:pPr>
    </w:p>
    <w:p w:rsidR="004D05B8" w:rsidRDefault="004D05B8" w:rsidP="00F71913">
      <w:pPr>
        <w:pStyle w:val="section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4255294"/>
            <wp:effectExtent l="19050" t="0" r="3175" b="0"/>
            <wp:docPr id="2" name="Рисунок 2" descr="D:\Работа\RADMILA\Фото 2015-2016\DCIMфото 2015\9 мая2015\SAM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фото 2015\9 мая2015\SAM_6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B8" w:rsidRDefault="004D05B8" w:rsidP="00F71913">
      <w:pPr>
        <w:pStyle w:val="section1"/>
        <w:jc w:val="both"/>
        <w:rPr>
          <w:b/>
          <w:i/>
          <w:color w:val="000000"/>
          <w:sz w:val="28"/>
          <w:szCs w:val="28"/>
        </w:rPr>
      </w:pPr>
    </w:p>
    <w:p w:rsidR="004D05B8" w:rsidRDefault="004D05B8" w:rsidP="00F71913">
      <w:pPr>
        <w:pStyle w:val="section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Работа\RADMILA\Фото 2015-2016\DCIMфото 2015\9 мая2015\SAM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DCIMфото 2015\9 мая2015\SAM_6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0C" w:rsidRDefault="00651D0C" w:rsidP="00F71913">
      <w:pPr>
        <w:pStyle w:val="section1"/>
        <w:jc w:val="both"/>
        <w:rPr>
          <w:b/>
          <w:i/>
          <w:color w:val="000000"/>
          <w:sz w:val="28"/>
          <w:szCs w:val="28"/>
        </w:rPr>
      </w:pPr>
    </w:p>
    <w:p w:rsidR="00651D0C" w:rsidRPr="004D05B8" w:rsidRDefault="00651D0C" w:rsidP="00F71913">
      <w:pPr>
        <w:pStyle w:val="section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1" descr="D:\Работа\RADMILA\Фото 2015-2016\Разное\100PHOTO\SAM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Разное\100PHOTO\SAM_7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D0C" w:rsidRPr="004D05B8" w:rsidSect="004D05B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467DB"/>
    <w:multiLevelType w:val="hybridMultilevel"/>
    <w:tmpl w:val="9CCA6568"/>
    <w:lvl w:ilvl="0" w:tplc="D5B87B4C">
      <w:start w:val="1"/>
      <w:numFmt w:val="decimal"/>
      <w:lvlText w:val="%1."/>
      <w:lvlJc w:val="left"/>
      <w:pPr>
        <w:ind w:left="6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2BBF0AAE"/>
    <w:multiLevelType w:val="hybridMultilevel"/>
    <w:tmpl w:val="EDCE8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B7931"/>
    <w:multiLevelType w:val="hybridMultilevel"/>
    <w:tmpl w:val="4EAA3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4008C2"/>
    <w:multiLevelType w:val="hybridMultilevel"/>
    <w:tmpl w:val="438839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F56"/>
    <w:rsid w:val="000877DB"/>
    <w:rsid w:val="003E38B9"/>
    <w:rsid w:val="004031A1"/>
    <w:rsid w:val="004D05B8"/>
    <w:rsid w:val="00651D0C"/>
    <w:rsid w:val="00651F56"/>
    <w:rsid w:val="006664AD"/>
    <w:rsid w:val="0097581A"/>
    <w:rsid w:val="00AC20BE"/>
    <w:rsid w:val="00B30CB2"/>
    <w:rsid w:val="00D42B94"/>
    <w:rsid w:val="00E8307C"/>
    <w:rsid w:val="00F71913"/>
    <w:rsid w:val="00F86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F56"/>
    <w:pPr>
      <w:spacing w:before="100" w:beforeAutospacing="1"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F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05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5B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4D0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4D05B8"/>
    <w:pPr>
      <w:spacing w:before="30" w:beforeAutospacing="0" w:after="30" w:afterAutospacing="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2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765</Words>
  <Characters>4366</Characters>
  <Application>Microsoft Office Word</Application>
  <DocSecurity>0</DocSecurity>
  <Lines>36</Lines>
  <Paragraphs>10</Paragraphs>
  <ScaleCrop>false</ScaleCrop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9</cp:revision>
  <dcterms:created xsi:type="dcterms:W3CDTF">2016-02-03T07:53:00Z</dcterms:created>
  <dcterms:modified xsi:type="dcterms:W3CDTF">2016-03-27T07:01:00Z</dcterms:modified>
</cp:coreProperties>
</file>